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NOW I SEE HER  SWEETEST SMILE</w:t>
      </w:r>
    </w:p>
    <w:p w:rsidR="00000000" w:rsidDel="00000000" w:rsidP="00000000" w:rsidRDefault="00000000" w:rsidRPr="00000000" w14:paraId="00000002">
      <w:pPr>
        <w:rPr/>
      </w:pPr>
      <w:r w:rsidDel="00000000" w:rsidR="00000000" w:rsidRPr="00000000">
        <w:rPr>
          <w:rtl w:val="0"/>
        </w:rPr>
        <w:t xml:space="preserve">10 tahun telah berlalu sejak ku bertemu dengannya, Anya Maryam. </w:t>
      </w:r>
    </w:p>
    <w:p w:rsidR="00000000" w:rsidDel="00000000" w:rsidP="00000000" w:rsidRDefault="00000000" w:rsidRPr="00000000" w14:paraId="00000003">
      <w:pPr>
        <w:rPr/>
      </w:pPr>
      <w:r w:rsidDel="00000000" w:rsidR="00000000" w:rsidRPr="00000000">
        <w:rPr>
          <w:rtl w:val="0"/>
        </w:rPr>
        <w:t xml:space="preserve">Awal ku bertemu dengannya, di bangku SMA. Saat itu, aku masih duduk di kelas 1 SMA jurusan MIPA, wali kelasku menyuruh mh murid-murid kelasnya untuk duduk berpasang-pasangan cowok-cowok, eh cowok-cewek. Kebetulan aku kebagian duduk bersamanya, alangkah beruntungnya aku dapat pasangan sebangku (ciee pasangan!) yang cantiknya </w:t>
      </w:r>
      <w:r w:rsidDel="00000000" w:rsidR="00000000" w:rsidRPr="00000000">
        <w:rPr>
          <w:i w:val="1"/>
          <w:rtl w:val="0"/>
        </w:rPr>
        <w:t xml:space="preserve">Masya Allah</w:t>
      </w:r>
      <w:r w:rsidDel="00000000" w:rsidR="00000000" w:rsidRPr="00000000">
        <w:rPr>
          <w:rtl w:val="0"/>
        </w:rPr>
        <w:t xml:space="preserve">, dan akhlaknya </w:t>
      </w:r>
      <w:r w:rsidDel="00000000" w:rsidR="00000000" w:rsidRPr="00000000">
        <w:rPr>
          <w:i w:val="1"/>
          <w:rtl w:val="0"/>
        </w:rPr>
        <w:t xml:space="preserve">Subhanallah</w:t>
      </w:r>
      <w:r w:rsidDel="00000000" w:rsidR="00000000" w:rsidRPr="00000000">
        <w:rPr>
          <w:rtl w:val="0"/>
        </w:rPr>
        <w:t xml:space="preserve">. Awalnya sih senang bukan kepalang, aku tak perlu khawatir lagi nilaiku jelek, aku bisa nyontek sama dia, dia kan langganan 3 besar kelas dari SMP. Namun, di saat yang bersamaan, aku juga takut, bukan, bukan karena takut ketahuan menyontek, tapi ya, masalahnya aku belum pernah berbicara sekalipun dengannya, dari SMP aku belum pernah sekelas sama dia, paling-paling juga papasan doang, ya intinya aku sama dia tuh, CANGGUNG!</w:t>
      </w:r>
    </w:p>
    <w:p w:rsidR="00000000" w:rsidDel="00000000" w:rsidP="00000000" w:rsidRDefault="00000000" w:rsidRPr="00000000" w14:paraId="00000004">
      <w:pPr>
        <w:rPr/>
      </w:pPr>
      <w:r w:rsidDel="00000000" w:rsidR="00000000" w:rsidRPr="00000000">
        <w:rPr>
          <w:rtl w:val="0"/>
        </w:rPr>
        <w:t xml:space="preserve">Sekarang aku telah duduk di bangku yang telah ditentukan. Ryam, sebut aja Ryam dulu, belum kenalan soalnya, tapi dia dari dulu udah terkenal, udah mah cantik, pintar, gimana gak terkenal? Udy masih  membereskan barang-barang kepunyaannya, dan aku memikirkan bagaimana cara untuk memulai pembicaraan dengannya. Dia telah selesai beres-beres, dan mulai melangkah ke arah bangku ini. Oh, tidak aku masih belum menemukan cara untuk memulai pembicaraan dengannya. Hmm… gimana ya, oiya kan belum kenalan, paling tanya nama aja dulu, oke oke sip. Ryam pun telah duduk di kursi sebelahku.</w:t>
      </w:r>
    </w:p>
    <w:p w:rsidR="00000000" w:rsidDel="00000000" w:rsidP="00000000" w:rsidRDefault="00000000" w:rsidRPr="00000000" w14:paraId="00000005">
      <w:pPr>
        <w:rPr>
          <w:i w:val="1"/>
        </w:rPr>
      </w:pPr>
      <w:r w:rsidDel="00000000" w:rsidR="00000000" w:rsidRPr="00000000">
        <w:rPr>
          <w:rtl w:val="0"/>
        </w:rPr>
        <w:t xml:space="preserve">Baiklah, </w:t>
      </w:r>
      <w:r w:rsidDel="00000000" w:rsidR="00000000" w:rsidRPr="00000000">
        <w:rPr>
          <w:i w:val="1"/>
          <w:rtl w:val="0"/>
        </w:rPr>
        <w:t xml:space="preserve">bismillah.</w:t>
      </w:r>
    </w:p>
    <w:p w:rsidR="00000000" w:rsidDel="00000000" w:rsidP="00000000" w:rsidRDefault="00000000" w:rsidRPr="00000000" w14:paraId="00000006">
      <w:pPr>
        <w:rPr/>
      </w:pPr>
      <w:r w:rsidDel="00000000" w:rsidR="00000000" w:rsidRPr="00000000">
        <w:rPr>
          <w:rtl w:val="0"/>
        </w:rPr>
        <w:t xml:space="preserve">“Mmm.. nama aku siapa?” </w:t>
      </w:r>
    </w:p>
    <w:p w:rsidR="00000000" w:rsidDel="00000000" w:rsidP="00000000" w:rsidRDefault="00000000" w:rsidRPr="00000000" w14:paraId="00000007">
      <w:pPr>
        <w:rPr/>
      </w:pPr>
      <w:r w:rsidDel="00000000" w:rsidR="00000000" w:rsidRPr="00000000">
        <w:rPr>
          <w:rtl w:val="0"/>
        </w:rPr>
        <w:t xml:space="preserve">“Hm? Hahahaha…” dia tertawa pelan.</w:t>
      </w:r>
    </w:p>
    <w:p w:rsidR="00000000" w:rsidDel="00000000" w:rsidP="00000000" w:rsidRDefault="00000000" w:rsidRPr="00000000" w14:paraId="00000008">
      <w:pPr>
        <w:rPr/>
      </w:pPr>
      <w:r w:rsidDel="00000000" w:rsidR="00000000" w:rsidRPr="00000000">
        <w:rPr>
          <w:rtl w:val="0"/>
        </w:rPr>
        <w:t xml:space="preserve">Lah kok ketawa? Sebentar… aduh </w:t>
      </w:r>
      <w:r w:rsidDel="00000000" w:rsidR="00000000" w:rsidRPr="00000000">
        <w:rPr>
          <w:i w:val="1"/>
          <w:rtl w:val="0"/>
        </w:rPr>
        <w:t xml:space="preserve">astagfirullah, </w:t>
      </w:r>
      <w:r w:rsidDel="00000000" w:rsidR="00000000" w:rsidRPr="00000000">
        <w:rPr>
          <w:rtl w:val="0"/>
        </w:rPr>
        <w:t xml:space="preserve">pinter bat dah, kok bisa-bisanya malah nanya “nama aku siapa” sih. Oke-oke lupakan saja, aku langsung mengoreksi pertanyaanku dan </w:t>
      </w:r>
      <w:r w:rsidDel="00000000" w:rsidR="00000000" w:rsidRPr="00000000">
        <w:rPr>
          <w:i w:val="1"/>
          <w:rtl w:val="0"/>
        </w:rPr>
        <w:t xml:space="preserve">yeah</w:t>
      </w:r>
      <w:r w:rsidDel="00000000" w:rsidR="00000000" w:rsidRPr="00000000">
        <w:rPr>
          <w:rtl w:val="0"/>
        </w:rPr>
        <w:t xml:space="preserve">, pembicaraan, semua mengalir laksana bahtera, dan semoga kita berdua bisa berlayar diatasnya, ea. Begitulah pertemuan pertamaku dengannya, dan</w:t>
      </w:r>
      <w:r w:rsidDel="00000000" w:rsidR="00000000" w:rsidRPr="00000000">
        <w:rPr>
          <w:i w:val="1"/>
          <w:rtl w:val="0"/>
        </w:rPr>
        <w:t xml:space="preserve"> btw </w:t>
      </w:r>
      <w:r w:rsidDel="00000000" w:rsidR="00000000" w:rsidRPr="00000000">
        <w:rPr>
          <w:rtl w:val="0"/>
        </w:rPr>
        <w:t xml:space="preserve">dia dipanggil dengan nama…eh beneran Ryam ternyata, kenapa dipanggilnya gitu ya? yaudahlah daripada Ryan.</w:t>
      </w:r>
    </w:p>
    <w:p w:rsidR="00000000" w:rsidDel="00000000" w:rsidP="00000000" w:rsidRDefault="00000000" w:rsidRPr="00000000" w14:paraId="00000009">
      <w:pPr>
        <w:rPr/>
      </w:pPr>
      <w:r w:rsidDel="00000000" w:rsidR="00000000" w:rsidRPr="00000000">
        <w:rPr>
          <w:rtl w:val="0"/>
        </w:rPr>
        <w:t xml:space="preserve">Seiring berjalannya waktu, aku semakin dekat dengannya, dan seperti yang kalian duga, aku jatuh hati padanya, namun masalahnya, aku tak bisa berterus terang padanya mengenai perasaanku, aku selalu teringat kepada pesan ayahnya,iya ayah Ryam. “Kamu jangan berani-beraninya pacarin anak saya!!! Ingat Allah subhanahu wa ta’ala berfirman “janganlah kamu dekati zina!”, Allah bilang jangan dekati, pacaran itu mendekati zina, jadi…sekarang, kalau kamu benar-benar mencintainya, jaga anak saya dengan cara menjaga jarak dengannya.” Oh ya, aku lupa bilang kalau ayanhya adalah seorang ustadz daerah setempat. Berkat pesan itu, aku mulai menjaga batasan,a dan bisa dibilang aku menghindari interaksi dengan dia. Dia kebingungan, aku tak punya pilihan, dan aku pun memutuskan untuk pindah bangku dan berjanji pada diriku sendiri, bahwa aku akan kembali untuknya.. Dia kebingungan, sedangkan aku tak punya pilihan, yah aku hanya bisa berdoa untuk yang terbaik, dan aku berjanji akan kembali padanya suatu saat nanti.</w:t>
      </w:r>
    </w:p>
    <w:p w:rsidR="00000000" w:rsidDel="00000000" w:rsidP="00000000" w:rsidRDefault="00000000" w:rsidRPr="00000000" w14:paraId="0000000A">
      <w:pPr>
        <w:rPr/>
      </w:pPr>
      <w:r w:rsidDel="00000000" w:rsidR="00000000" w:rsidRPr="00000000">
        <w:rPr>
          <w:rtl w:val="0"/>
        </w:rPr>
        <w:t xml:space="preserve">Dan akhirnya tibalah hari ini. Setelah 10 tahun penantian, akhirnya aku melihat senyumnya yang paling manis,  juga cincin yang terpakai di jari manisnya, bersinar amat terang seperti pemakainya. Namun, itu semua tak membuatku tertarik lagi, karena di tanganku juga ada… undangan yang dia kirim kepadaku dengan namanya yang tercantum di atasnya bersama dengan nama si mempelai pria. Yah biarpun seperti ini, </w:t>
      </w:r>
      <w:r w:rsidDel="00000000" w:rsidR="00000000" w:rsidRPr="00000000">
        <w:rPr>
          <w:i w:val="1"/>
          <w:rtl w:val="0"/>
        </w:rPr>
        <w:t xml:space="preserve">but</w:t>
      </w:r>
      <w:r w:rsidDel="00000000" w:rsidR="00000000" w:rsidRPr="00000000">
        <w:rPr>
          <w:rtl w:val="0"/>
        </w:rPr>
        <w:t xml:space="preserve">,</w:t>
      </w:r>
      <w:r w:rsidDel="00000000" w:rsidR="00000000" w:rsidRPr="00000000">
        <w:rPr>
          <w:i w:val="1"/>
          <w:rtl w:val="0"/>
        </w:rPr>
        <w:t xml:space="preserve"> at least now I see her sweetest smile and stay halal bro!</w:t>
      </w:r>
      <w:r w:rsidDel="00000000" w:rsidR="00000000" w:rsidRPr="00000000">
        <w:rPr>
          <w:rtl w:val="0"/>
        </w:rPr>
        <w:t xml:space="preserve">. (red,ed: juprinikol)</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lZTwc+t7J7UfieBtcyvLb+84Ng==">AMUW2mWSZc/HeyC6d2P6A5+Nt0pz+IW8R90b3SGmcFYv1C9oyNnwjwVGs0JHeOsvPM/ji1/f06wNuiqi7/AIswmijlaTxE7i7QwAM7B1j5TY5SW4D5NDUSE=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2022-08-15T08:53:00Z</dcterms:created>
  <dc:creator>Muhammad Azzam Alauddin</dc:creator>
</cp:coreProperties>
</file>